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275"/>
      </w:tblGrid>
      <w:tr w:rsidR="00796277" w:rsidRPr="00D84B08" w:rsidTr="00D84B08">
        <w:trPr>
          <w:trHeight w:val="1411"/>
        </w:trPr>
        <w:tc>
          <w:tcPr>
            <w:tcW w:w="7905" w:type="dxa"/>
            <w:shd w:val="clear" w:color="auto" w:fill="auto"/>
            <w:vAlign w:val="center"/>
          </w:tcPr>
          <w:p w:rsidR="00745095" w:rsidRPr="00026652" w:rsidRDefault="00745095" w:rsidP="0074509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26652">
              <w:rPr>
                <w:rFonts w:ascii="Tahoma" w:hAnsi="Tahoma" w:cs="Tahoma"/>
                <w:b/>
                <w:sz w:val="32"/>
                <w:szCs w:val="32"/>
              </w:rPr>
              <w:t>UNTERSUCHUNGSANTRAG</w:t>
            </w:r>
          </w:p>
          <w:p w:rsidR="00745095" w:rsidRPr="00142B19" w:rsidRDefault="00745095" w:rsidP="007450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42B19">
              <w:rPr>
                <w:rFonts w:ascii="Tahoma" w:hAnsi="Tahoma" w:cs="Tahoma"/>
                <w:b/>
                <w:sz w:val="16"/>
                <w:szCs w:val="16"/>
              </w:rPr>
              <w:t xml:space="preserve">Institut für veterinärmedizinische Untersuchungen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Linz</w:t>
            </w:r>
          </w:p>
          <w:p w:rsidR="00745095" w:rsidRDefault="00745095" w:rsidP="00745095">
            <w:pPr>
              <w:rPr>
                <w:rFonts w:ascii="Tahoma" w:hAnsi="Tahoma" w:cs="Tahoma"/>
                <w:sz w:val="16"/>
                <w:szCs w:val="16"/>
              </w:rPr>
            </w:pPr>
            <w:r w:rsidRPr="00C44400">
              <w:rPr>
                <w:rFonts w:ascii="Tahoma" w:hAnsi="Tahoma" w:cs="Tahoma"/>
                <w:sz w:val="16"/>
                <w:szCs w:val="16"/>
              </w:rPr>
              <w:t>Wieningerstraße 8</w:t>
            </w:r>
            <w:r>
              <w:rPr>
                <w:rFonts w:ascii="Tahoma" w:hAnsi="Tahoma" w:cs="Tahoma"/>
                <w:sz w:val="16"/>
                <w:szCs w:val="16"/>
              </w:rPr>
              <w:t>, A-4020 Linz</w:t>
            </w:r>
          </w:p>
          <w:p w:rsidR="00745095" w:rsidRPr="000F1808" w:rsidRDefault="00745095" w:rsidP="00745095">
            <w:pPr>
              <w:rPr>
                <w:rFonts w:ascii="Tahoma" w:hAnsi="Tahoma" w:cs="Tahoma"/>
                <w:sz w:val="16"/>
                <w:szCs w:val="16"/>
              </w:rPr>
            </w:pPr>
            <w:r w:rsidRPr="000F1808">
              <w:rPr>
                <w:rFonts w:ascii="Tahoma" w:hAnsi="Tahoma" w:cs="Tahoma"/>
                <w:sz w:val="16"/>
                <w:szCs w:val="16"/>
              </w:rPr>
              <w:t xml:space="preserve">Leitung: </w:t>
            </w:r>
            <w:r>
              <w:rPr>
                <w:rFonts w:ascii="Tahoma" w:hAnsi="Tahoma" w:cs="Tahoma"/>
                <w:sz w:val="16"/>
                <w:szCs w:val="16"/>
              </w:rPr>
              <w:t>Dr. Michael Dünser</w:t>
            </w:r>
          </w:p>
          <w:p w:rsidR="00796277" w:rsidRPr="00D84B08" w:rsidRDefault="00745095" w:rsidP="00745095">
            <w:pPr>
              <w:rPr>
                <w:b/>
                <w:szCs w:val="24"/>
                <w:lang w:val="en-US"/>
              </w:rPr>
            </w:pP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Tel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: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0043(0)5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0555/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45111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Fax: 0043(0)5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C41C11">
              <w:rPr>
                <w:rFonts w:ascii="Tahoma" w:hAnsi="Tahoma" w:cs="Tahoma"/>
                <w:sz w:val="16"/>
                <w:szCs w:val="16"/>
                <w:lang w:val="en-US"/>
              </w:rPr>
              <w:t>0555/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45109  </w:t>
            </w:r>
            <w:hyperlink r:id="rId8" w:history="1">
              <w:r w:rsidRPr="00C44400">
                <w:rPr>
                  <w:rStyle w:val="Hyperlink"/>
                  <w:rFonts w:ascii="Tahoma" w:hAnsi="Tahoma" w:cs="Tahoma"/>
                  <w:sz w:val="16"/>
                  <w:szCs w:val="16"/>
                  <w:lang w:val="en-US"/>
                </w:rPr>
                <w:t>http://www.ages.at/service/service-tiergesundheit/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796277" w:rsidRPr="00D84B08" w:rsidRDefault="00B94EC3" w:rsidP="00A4383C">
            <w:pPr>
              <w:pStyle w:val="Kopfzeile"/>
              <w:tabs>
                <w:tab w:val="clear" w:pos="4536"/>
                <w:tab w:val="center" w:pos="2694"/>
              </w:tabs>
              <w:rPr>
                <w:b/>
                <w:szCs w:val="24"/>
                <w:lang w:val="en-US"/>
              </w:rPr>
            </w:pPr>
            <w:bookmarkStart w:id="0" w:name="_GoBack"/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301625</wp:posOffset>
                  </wp:positionV>
                  <wp:extent cx="680085" cy="403860"/>
                  <wp:effectExtent l="0" t="0" r="5715" b="0"/>
                  <wp:wrapNone/>
                  <wp:docPr id="2" name="Bild 2" descr="Das AGES-LOGO ist gekennzeichnet durch die Buchstaben AGES und durch die Kontur einer Frau mit erhobenen Armen." title="AG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s_dt_4c_300dpi_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796277" w:rsidRPr="00D84B08" w:rsidRDefault="00796277">
      <w:pPr>
        <w:rPr>
          <w:rFonts w:ascii="Tahoma" w:hAnsi="Tahoma" w:cs="Tahoma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701CB" w:rsidRPr="00FA230A" w:rsidTr="00084D26">
        <w:trPr>
          <w:trHeight w:val="1987"/>
        </w:trPr>
        <w:tc>
          <w:tcPr>
            <w:tcW w:w="9180" w:type="dxa"/>
            <w:shd w:val="clear" w:color="auto" w:fill="auto"/>
          </w:tcPr>
          <w:p w:rsidR="004701CB" w:rsidRPr="00FA230A" w:rsidRDefault="004701CB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>Einsender/in</w:t>
            </w: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: </w:t>
            </w:r>
          </w:p>
          <w:p w:rsidR="004701CB" w:rsidRPr="004D19E9" w:rsidRDefault="004701CB" w:rsidP="004701CB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Pr="004D19E9" w:rsidRDefault="004701CB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Tel-Nr: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084D26" w:rsidRPr="004F36E8" w:rsidRDefault="005F3281" w:rsidP="00084D26">
            <w:pPr>
              <w:tabs>
                <w:tab w:val="left" w:leader="dot" w:pos="5954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 xml:space="preserve">wenn </w:t>
            </w:r>
            <w:r w:rsidR="00084D26"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Lfbis Nr. Betrieb 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4701CB" w:rsidRDefault="004701CB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</w:p>
    <w:p w:rsidR="00954FD9" w:rsidRPr="004F36E8" w:rsidRDefault="00954FD9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  <w:r w:rsidRPr="004F36E8">
        <w:rPr>
          <w:rFonts w:ascii="Tahoma" w:hAnsi="Tahoma" w:cs="Tahoma"/>
          <w:sz w:val="16"/>
          <w:szCs w:val="16"/>
          <w:lang w:val="de-AT"/>
        </w:rPr>
        <w:t>Bitte angeben, wenn nicht ident mit Einsender/in!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F342A" w:rsidRPr="00FA230A" w:rsidTr="00A00844">
        <w:trPr>
          <w:trHeight w:val="1619"/>
        </w:trPr>
        <w:tc>
          <w:tcPr>
            <w:tcW w:w="9180" w:type="dxa"/>
            <w:shd w:val="clear" w:color="auto" w:fill="auto"/>
          </w:tcPr>
          <w:p w:rsidR="005F342A" w:rsidRPr="00FA230A" w:rsidRDefault="005F342A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Rechnungsempfänger/in: </w:t>
            </w:r>
          </w:p>
          <w:p w:rsidR="00F223C9" w:rsidRPr="004D19E9" w:rsidRDefault="00F223C9" w:rsidP="004701CB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Pr="004D19E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Tel-Nr: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5F342A" w:rsidRPr="00FA230A" w:rsidRDefault="004701CB" w:rsidP="004701CB">
            <w:pPr>
              <w:tabs>
                <w:tab w:val="left" w:leader="dot" w:pos="8789"/>
              </w:tabs>
              <w:spacing w:before="80" w:after="12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 w:rsidR="00F223C9">
              <w:rPr>
                <w:rFonts w:ascii="Tahoma" w:hAnsi="Tahoma" w:cs="Tahoma"/>
                <w:sz w:val="20"/>
                <w:lang w:val="de-AT"/>
              </w:rPr>
              <w:tab/>
            </w:r>
          </w:p>
        </w:tc>
      </w:tr>
      <w:tr w:rsidR="00FA230A" w:rsidRPr="004F36E8" w:rsidTr="00713E74">
        <w:trPr>
          <w:trHeight w:val="2016"/>
        </w:trPr>
        <w:tc>
          <w:tcPr>
            <w:tcW w:w="9180" w:type="dxa"/>
            <w:shd w:val="clear" w:color="auto" w:fill="auto"/>
          </w:tcPr>
          <w:p w:rsidR="00BB3346" w:rsidRPr="004F36E8" w:rsidRDefault="00713E74" w:rsidP="00713E74">
            <w:pPr>
              <w:tabs>
                <w:tab w:val="left" w:pos="3969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Zusätzliche Befundempfänger: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Tierarzt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Tierärztin</w:t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 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Besitzer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Besitzerin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Name: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Straße: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Postleitzahl/Ort: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Tel-Nr: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Fax-Nr.: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E-Mail:</w:t>
            </w:r>
          </w:p>
          <w:p w:rsidR="00A00844" w:rsidRPr="004F36E8" w:rsidRDefault="00A00844" w:rsidP="005A0CB6">
            <w:pPr>
              <w:tabs>
                <w:tab w:val="left" w:leader="dot" w:pos="5812"/>
              </w:tabs>
              <w:spacing w:before="8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 Lfbis Nr. Betrieb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954FD9" w:rsidRPr="00A32DAB" w:rsidRDefault="00954FD9" w:rsidP="006E3BFC">
      <w:pPr>
        <w:tabs>
          <w:tab w:val="left" w:pos="1020"/>
        </w:tabs>
        <w:rPr>
          <w:rFonts w:ascii="Tahoma" w:hAnsi="Tahoma" w:cs="Tahoma"/>
          <w:sz w:val="10"/>
          <w:szCs w:val="10"/>
          <w:lang w:val="de-A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26652" w:rsidRPr="00E2265B" w:rsidTr="005B7C9E">
        <w:trPr>
          <w:trHeight w:val="874"/>
        </w:trPr>
        <w:tc>
          <w:tcPr>
            <w:tcW w:w="9180" w:type="dxa"/>
            <w:shd w:val="clear" w:color="auto" w:fill="auto"/>
            <w:vAlign w:val="center"/>
          </w:tcPr>
          <w:p w:rsidR="002F35D2" w:rsidRDefault="00026652" w:rsidP="00A00844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Untersuchungswunsch:</w:t>
            </w:r>
            <w:r w:rsidR="00A00844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="00A00844" w:rsidRPr="00A00844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5B7C9E" w:rsidRPr="005B7C9E" w:rsidRDefault="005B7C9E" w:rsidP="005B7C9E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Ich bin mit Durchführung mancher Untersuchungen an anderen AGES Instituten einverstanden</w:t>
            </w:r>
          </w:p>
        </w:tc>
      </w:tr>
      <w:tr w:rsidR="00D71FEB" w:rsidRPr="00E2265B" w:rsidTr="005B7C9E">
        <w:trPr>
          <w:trHeight w:val="141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DA2" w:rsidRPr="00AB24A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Untersuchungsmaterial:</w:t>
            </w:r>
            <w:r w:rsidRPr="00AB24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 w:rsidRP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Datum der </w:t>
            </w:r>
            <w:r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Probenentnahme</w:t>
            </w:r>
            <w:r w:rsidR="00B65E35"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  <w:r w:rsid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130FC">
              <w:rPr>
                <w:rFonts w:ascii="Tahoma" w:hAnsi="Tahoma" w:cs="Tahoma"/>
                <w:sz w:val="22"/>
                <w:szCs w:val="22"/>
                <w:lang w:val="de-AT"/>
              </w:rPr>
              <w:t>…………………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13E74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Cs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Tierart /Rasse:</w:t>
            </w:r>
            <w:r w:rsidR="00B65E35"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5B7C9E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</w:t>
            </w:r>
            <w:r w:rsidR="00713E74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…………………………………………………………………………………..</w:t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Geschlecht:</w:t>
            </w:r>
            <w:r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BA7754" w:rsidRP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weibl. 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männl.       </w:t>
            </w:r>
            <w:r w:rsidR="00263DA2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Alter:</w:t>
            </w:r>
            <w:r w:rsidR="00A32DA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Kennzeichnung (</w:t>
            </w:r>
            <w:r w:rsidR="008972E7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Tätowierung/</w:t>
            </w: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OM-Nr.): </w:t>
            </w:r>
            <w:r w:rsidR="006D3A4B" w:rsidRPr="00E2265B">
              <w:rPr>
                <w:rFonts w:ascii="Tahoma" w:hAnsi="Tahoma" w:cs="Tahoma"/>
                <w:sz w:val="22"/>
                <w:szCs w:val="22"/>
                <w:lang w:val="de-AT"/>
              </w:rPr>
              <w:t>.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D71FEB" w:rsidRPr="00E2265B" w:rsidTr="00084D26">
        <w:trPr>
          <w:trHeight w:val="1982"/>
        </w:trPr>
        <w:tc>
          <w:tcPr>
            <w:tcW w:w="9180" w:type="dxa"/>
            <w:shd w:val="clear" w:color="auto" w:fill="auto"/>
            <w:vAlign w:val="center"/>
          </w:tcPr>
          <w:p w:rsidR="00263DA2" w:rsidRPr="00E2265B" w:rsidRDefault="00463ED9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Anamnese (</w:t>
            </w:r>
            <w:r w:rsidR="00D71FEB"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Vorbericht</w:t>
            </w:r>
            <w:r w:rsidR="00D154EB">
              <w:rPr>
                <w:rFonts w:ascii="Tahoma" w:hAnsi="Tahoma" w:cs="Tahoma"/>
                <w:b/>
                <w:sz w:val="22"/>
                <w:szCs w:val="22"/>
                <w:lang w:val="de-AT"/>
              </w:rPr>
              <w:t>)</w:t>
            </w:r>
            <w:r w:rsidR="006E3BFC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</w:p>
          <w:p w:rsidR="006E3BFC" w:rsidRDefault="006E3BFC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Todeszeitpunkt: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Krankheitserscheinungen:</w:t>
            </w:r>
            <w:r w:rsidR="006E3BFC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6D3A4B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Behandlung/Impfstatus: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301EB7" w:rsidRPr="00E2265B" w:rsidRDefault="0035448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Zahl/verendete Tiere: ………...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Zahl/erkrankte Tiere: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…………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Bestandsgröße: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BA7754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Fütterung/Hal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tung: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CA688C" w:rsidRPr="00E2265B" w:rsidTr="00084D26">
        <w:trPr>
          <w:trHeight w:val="693"/>
        </w:trPr>
        <w:tc>
          <w:tcPr>
            <w:tcW w:w="9180" w:type="dxa"/>
            <w:shd w:val="clear" w:color="auto" w:fill="auto"/>
            <w:vAlign w:val="center"/>
          </w:tcPr>
          <w:p w:rsidR="00CA688C" w:rsidRPr="00AB24AB" w:rsidRDefault="00CA688C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AB24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</w:t>
            </w:r>
            <w:r w:rsidR="00B046B0">
              <w:rPr>
                <w:rFonts w:ascii="Tahoma" w:hAnsi="Tahoma" w:cs="Tahoma"/>
                <w:b/>
                <w:sz w:val="22"/>
                <w:szCs w:val="22"/>
                <w:lang w:val="de-AT"/>
              </w:rPr>
              <w:t>nmerkung:</w:t>
            </w:r>
          </w:p>
          <w:p w:rsidR="00CA688C" w:rsidRPr="006E3BFC" w:rsidRDefault="002F35D2" w:rsidP="00084D26">
            <w:pPr>
              <w:tabs>
                <w:tab w:val="left" w:leader="dot" w:pos="8931"/>
              </w:tabs>
              <w:spacing w:before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</w:tr>
    </w:tbl>
    <w:p w:rsidR="004701CB" w:rsidRPr="00084D26" w:rsidRDefault="004701CB" w:rsidP="00AB24AB">
      <w:pPr>
        <w:tabs>
          <w:tab w:val="left" w:pos="1020"/>
        </w:tabs>
        <w:jc w:val="center"/>
        <w:rPr>
          <w:rFonts w:ascii="Tahoma" w:hAnsi="Tahoma" w:cs="Tahoma"/>
          <w:b/>
          <w:sz w:val="10"/>
          <w:szCs w:val="10"/>
          <w:lang w:val="de-AT"/>
        </w:rPr>
      </w:pPr>
    </w:p>
    <w:p w:rsidR="00DE67B1" w:rsidRPr="00AB24AB" w:rsidRDefault="00512D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  <w:r w:rsidRPr="00AB24AB">
        <w:rPr>
          <w:rFonts w:ascii="Tahoma" w:hAnsi="Tahoma" w:cs="Tahoma"/>
          <w:b/>
          <w:sz w:val="22"/>
          <w:szCs w:val="22"/>
          <w:lang w:val="de-AT"/>
        </w:rPr>
        <w:t>Stempel, Unterschrift</w:t>
      </w:r>
      <w:r w:rsidR="00DE67B1" w:rsidRPr="00AB24AB">
        <w:rPr>
          <w:rFonts w:ascii="Tahoma" w:hAnsi="Tahoma" w:cs="Tahoma"/>
          <w:b/>
          <w:sz w:val="22"/>
          <w:szCs w:val="22"/>
          <w:lang w:val="de-AT"/>
        </w:rPr>
        <w:t xml:space="preserve"> </w:t>
      </w:r>
      <w:r w:rsidR="00DE67B1" w:rsidRPr="00AB24AB">
        <w:rPr>
          <w:rFonts w:ascii="Tahoma" w:hAnsi="Tahoma" w:cs="Tahoma"/>
          <w:b/>
          <w:sz w:val="22"/>
          <w:szCs w:val="22"/>
          <w:u w:val="single"/>
          <w:lang w:val="de-AT"/>
        </w:rPr>
        <w:t>Einsender</w:t>
      </w:r>
      <w:r w:rsidR="0078412E">
        <w:rPr>
          <w:rFonts w:ascii="Tahoma" w:hAnsi="Tahoma" w:cs="Tahoma"/>
          <w:b/>
          <w:sz w:val="22"/>
          <w:szCs w:val="22"/>
          <w:u w:val="single"/>
          <w:lang w:val="de-AT"/>
        </w:rPr>
        <w:t>/in</w:t>
      </w:r>
      <w:r w:rsidRPr="00AB24AB">
        <w:rPr>
          <w:rFonts w:ascii="Tahoma" w:hAnsi="Tahoma" w:cs="Tahoma"/>
          <w:b/>
          <w:sz w:val="22"/>
          <w:szCs w:val="22"/>
          <w:lang w:val="de-AT"/>
        </w:rPr>
        <w:t>:</w:t>
      </w:r>
    </w:p>
    <w:p w:rsidR="00DE67B1" w:rsidRDefault="00DE67B1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AB24AB" w:rsidRDefault="00275A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275AB2" w:rsidRDefault="001009FA" w:rsidP="00275AB2">
      <w:pPr>
        <w:tabs>
          <w:tab w:val="left" w:pos="1020"/>
        </w:tabs>
        <w:jc w:val="center"/>
        <w:rPr>
          <w:rFonts w:ascii="Tahoma" w:hAnsi="Tahoma" w:cs="Tahoma"/>
          <w:sz w:val="20"/>
          <w:lang w:val="de-AT"/>
        </w:rPr>
      </w:pPr>
      <w:r w:rsidRPr="00AB24AB">
        <w:rPr>
          <w:rFonts w:ascii="Tahoma" w:hAnsi="Tahoma" w:cs="Tahoma"/>
          <w:sz w:val="20"/>
          <w:lang w:val="de-AT"/>
        </w:rPr>
        <w:t>………....</w:t>
      </w:r>
      <w:r w:rsidR="00512DB2" w:rsidRPr="00AB24AB">
        <w:rPr>
          <w:rFonts w:ascii="Tahoma" w:hAnsi="Tahoma" w:cs="Tahoma"/>
          <w:sz w:val="20"/>
          <w:lang w:val="de-AT"/>
        </w:rPr>
        <w:t>…………</w:t>
      </w:r>
      <w:r w:rsidR="00DE67B1" w:rsidRPr="00AB24AB">
        <w:rPr>
          <w:rFonts w:ascii="Tahoma" w:hAnsi="Tahoma" w:cs="Tahoma"/>
          <w:sz w:val="20"/>
          <w:lang w:val="de-AT"/>
        </w:rPr>
        <w:t>............</w:t>
      </w:r>
      <w:r w:rsidRPr="00AB24AB">
        <w:rPr>
          <w:rFonts w:ascii="Tahoma" w:hAnsi="Tahoma" w:cs="Tahoma"/>
          <w:sz w:val="20"/>
          <w:lang w:val="de-AT"/>
        </w:rPr>
        <w:t>...........</w:t>
      </w:r>
      <w:r w:rsidR="00512DB2" w:rsidRPr="00AB24AB">
        <w:rPr>
          <w:rFonts w:ascii="Tahoma" w:hAnsi="Tahoma" w:cs="Tahoma"/>
          <w:sz w:val="20"/>
          <w:lang w:val="de-AT"/>
        </w:rPr>
        <w:t>…………………………….</w:t>
      </w:r>
    </w:p>
    <w:p w:rsidR="001009FA" w:rsidRPr="00275AB2" w:rsidRDefault="00275AB2" w:rsidP="00275AB2">
      <w:pPr>
        <w:tabs>
          <w:tab w:val="left" w:pos="10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Leistungsverzeichnis unter www.ages.at, preisauskunft_VET@ages.at</w:t>
      </w:r>
    </w:p>
    <w:p w:rsidR="001009FA" w:rsidRPr="00275AB2" w:rsidRDefault="001009FA" w:rsidP="00DE67B1">
      <w:pPr>
        <w:tabs>
          <w:tab w:val="left" w:pos="1020"/>
        </w:tabs>
        <w:jc w:val="center"/>
        <w:rPr>
          <w:sz w:val="16"/>
          <w:szCs w:val="16"/>
        </w:rPr>
      </w:pPr>
      <w:r w:rsidRPr="00275AB2">
        <w:rPr>
          <w:sz w:val="16"/>
          <w:szCs w:val="16"/>
        </w:rPr>
        <w:t xml:space="preserve">Es gelten die Allgemeinen Geschäftsbedingungen </w:t>
      </w:r>
      <w:r w:rsidR="00CA688C" w:rsidRPr="00275AB2">
        <w:rPr>
          <w:sz w:val="16"/>
          <w:szCs w:val="16"/>
        </w:rPr>
        <w:t xml:space="preserve">der AGES </w:t>
      </w:r>
      <w:r w:rsidRPr="00275AB2">
        <w:rPr>
          <w:sz w:val="16"/>
          <w:szCs w:val="16"/>
        </w:rPr>
        <w:t>(www.ages.at)</w:t>
      </w:r>
      <w:r w:rsidR="00275AB2">
        <w:rPr>
          <w:sz w:val="16"/>
          <w:szCs w:val="16"/>
        </w:rPr>
        <w:t>.</w:t>
      </w:r>
    </w:p>
    <w:sectPr w:rsidR="001009FA" w:rsidRPr="00275AB2" w:rsidSect="00796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418" w:bottom="113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74" w:rsidRDefault="00383774">
      <w:r>
        <w:separator/>
      </w:r>
    </w:p>
  </w:endnote>
  <w:endnote w:type="continuationSeparator" w:id="0">
    <w:p w:rsidR="00383774" w:rsidRDefault="003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3" w:rsidRDefault="00EF536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5"/>
      <w:gridCol w:w="8271"/>
    </w:tblGrid>
    <w:tr w:rsidR="00F84E71" w:rsidTr="00E2265B">
      <w:trPr>
        <w:trHeight w:hRule="exact" w:val="568"/>
        <w:jc w:val="center"/>
      </w:trPr>
      <w:tc>
        <w:tcPr>
          <w:tcW w:w="108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84E71" w:rsidRPr="00E2265B" w:rsidRDefault="00B94EC3" w:rsidP="00E2265B">
          <w:pPr>
            <w:pStyle w:val="Fuzeile"/>
            <w:spacing w:before="100" w:beforeAutospacing="1"/>
            <w:rPr>
              <w:rFonts w:ascii="Tahoma" w:hAnsi="Tahoma"/>
              <w:noProof/>
              <w:sz w:val="14"/>
              <w:szCs w:val="14"/>
              <w:lang w:val="de-AT" w:eastAsia="de-AT"/>
            </w:rPr>
          </w:pPr>
          <w:r>
            <w:rPr>
              <w:rFonts w:ascii="Tahoma" w:hAnsi="Tahoma"/>
              <w:noProof/>
              <w:sz w:val="14"/>
              <w:szCs w:val="14"/>
            </w:rPr>
            <w:drawing>
              <wp:inline distT="0" distB="0" distL="0" distR="0">
                <wp:extent cx="266700" cy="285750"/>
                <wp:effectExtent l="0" t="0" r="0" b="0"/>
                <wp:docPr id="1" name="Bild 1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1" w:type="dxa"/>
          <w:shd w:val="clear" w:color="auto" w:fill="auto"/>
          <w:vAlign w:val="center"/>
        </w:tcPr>
        <w:p w:rsidR="000758BE" w:rsidRPr="00D93308" w:rsidRDefault="000758BE" w:rsidP="000758BE">
          <w:pPr>
            <w:rPr>
              <w:rFonts w:ascii="Tahoma" w:hAnsi="Tahoma" w:cs="Tahoma"/>
              <w:sz w:val="14"/>
              <w:szCs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Österreichische Agentur für Gesundheit und Ernährungssicherheit GmbH ● Spargelfeldstraße 191 ● A-1220 Wien ● www.ages.at ● DVR: 0014541 ● Registergericht: Handelsgericht Wien ● Firmenbuch: FN 223056z ● UID: A</w:t>
          </w:r>
          <w:r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Pr="00D93308">
            <w:rPr>
              <w:rFonts w:ascii="Tahoma" w:hAnsi="Tahoma" w:cs="Tahoma"/>
              <w:sz w:val="14"/>
              <w:szCs w:val="14"/>
            </w:rPr>
            <w:t>● IBAN: AT85 6000 0000 9605 1513 ● BIC/SWIFT: BAWAATWW</w:t>
          </w:r>
        </w:p>
        <w:p w:rsidR="00F84E71" w:rsidRDefault="00F84E71" w:rsidP="007F68B4">
          <w:pPr>
            <w:pStyle w:val="Fuzeile"/>
          </w:pPr>
        </w:p>
      </w:tc>
    </w:tr>
  </w:tbl>
  <w:p w:rsidR="00F84E71" w:rsidRDefault="00F84E71" w:rsidP="00F042AC">
    <w:pPr>
      <w:rPr>
        <w:sz w:val="16"/>
      </w:rPr>
    </w:pPr>
  </w:p>
  <w:tbl>
    <w:tblPr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2268"/>
      <w:gridCol w:w="1843"/>
      <w:gridCol w:w="1701"/>
      <w:gridCol w:w="1417"/>
      <w:gridCol w:w="1276"/>
    </w:tblGrid>
    <w:tr w:rsidR="00F84E71" w:rsidRPr="00E2265B" w:rsidTr="00E2265B">
      <w:tc>
        <w:tcPr>
          <w:tcW w:w="851" w:type="dxa"/>
          <w:shd w:val="clear" w:color="auto" w:fill="auto"/>
        </w:tcPr>
        <w:p w:rsidR="00F84E71" w:rsidRPr="00E2265B" w:rsidRDefault="00F84E71" w:rsidP="006800A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Formular    </w:t>
          </w:r>
        </w:p>
      </w:tc>
      <w:tc>
        <w:tcPr>
          <w:tcW w:w="2268" w:type="dxa"/>
          <w:shd w:val="clear" w:color="auto" w:fill="auto"/>
        </w:tcPr>
        <w:p w:rsidR="00F84E71" w:rsidRPr="00E2265B" w:rsidRDefault="004F36E8" w:rsidP="00027103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Dokument-Nr.: 1578_</w:t>
          </w:r>
          <w:r w:rsidR="00027103">
            <w:rPr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1843" w:type="dxa"/>
          <w:shd w:val="clear" w:color="auto" w:fill="auto"/>
        </w:tcPr>
        <w:p w:rsidR="00F84E71" w:rsidRPr="00E2265B" w:rsidRDefault="00F84E71" w:rsidP="005D117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Zuständig: </w:t>
          </w:r>
          <w:r w:rsidR="005D1173">
            <w:rPr>
              <w:rFonts w:ascii="Tahoma" w:hAnsi="Tahoma" w:cs="Tahoma"/>
              <w:sz w:val="16"/>
              <w:szCs w:val="16"/>
            </w:rPr>
            <w:t>G.Lapan</w:t>
          </w:r>
        </w:p>
      </w:tc>
      <w:tc>
        <w:tcPr>
          <w:tcW w:w="1701" w:type="dxa"/>
          <w:shd w:val="clear" w:color="auto" w:fill="auto"/>
        </w:tcPr>
        <w:p w:rsidR="00F84E71" w:rsidRPr="00E2265B" w:rsidRDefault="00F84E71" w:rsidP="009B4867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Freigabe: F.Schmoll  </w:t>
          </w:r>
        </w:p>
      </w:tc>
      <w:tc>
        <w:tcPr>
          <w:tcW w:w="1417" w:type="dxa"/>
          <w:shd w:val="clear" w:color="auto" w:fill="auto"/>
        </w:tcPr>
        <w:p w:rsidR="00F84E71" w:rsidRPr="00E2265B" w:rsidRDefault="00F84E71" w:rsidP="00EF536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am: </w:t>
          </w:r>
          <w:r w:rsidR="00EF5363">
            <w:rPr>
              <w:rFonts w:ascii="Tahoma" w:hAnsi="Tahoma" w:cs="Tahoma"/>
              <w:sz w:val="16"/>
              <w:szCs w:val="16"/>
            </w:rPr>
            <w:t>25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027103">
            <w:rPr>
              <w:rFonts w:ascii="Tahoma" w:hAnsi="Tahoma" w:cs="Tahoma"/>
              <w:sz w:val="16"/>
              <w:szCs w:val="16"/>
            </w:rPr>
            <w:t>4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A16483">
            <w:rPr>
              <w:rFonts w:ascii="Tahoma" w:hAnsi="Tahoma" w:cs="Tahoma"/>
              <w:sz w:val="16"/>
              <w:szCs w:val="16"/>
            </w:rPr>
            <w:t>20</w:t>
          </w:r>
          <w:r w:rsidR="00F31629">
            <w:rPr>
              <w:rFonts w:ascii="Tahoma" w:hAnsi="Tahoma" w:cs="Tahoma"/>
              <w:sz w:val="16"/>
              <w:szCs w:val="16"/>
            </w:rPr>
            <w:t>18</w:t>
          </w:r>
        </w:p>
      </w:tc>
      <w:tc>
        <w:tcPr>
          <w:tcW w:w="1276" w:type="dxa"/>
          <w:shd w:val="clear" w:color="auto" w:fill="auto"/>
        </w:tcPr>
        <w:p w:rsidR="00F84E71" w:rsidRPr="00E2265B" w:rsidRDefault="00F84E71" w:rsidP="00E2265B">
          <w:pPr>
            <w:pStyle w:val="Fuzeile"/>
            <w:jc w:val="center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>Seite 1 von 1</w:t>
          </w:r>
        </w:p>
      </w:tc>
    </w:tr>
  </w:tbl>
  <w:p w:rsidR="00F84E71" w:rsidRPr="00583606" w:rsidRDefault="00F84E71" w:rsidP="003544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3" w:rsidRDefault="00EF53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74" w:rsidRDefault="00383774">
      <w:r>
        <w:separator/>
      </w:r>
    </w:p>
  </w:footnote>
  <w:footnote w:type="continuationSeparator" w:id="0">
    <w:p w:rsidR="00383774" w:rsidRDefault="0038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3" w:rsidRDefault="00EF53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71" w:rsidRPr="008F569A" w:rsidRDefault="00F84E71" w:rsidP="00F84E71">
    <w:pPr>
      <w:pStyle w:val="Kopfzeile"/>
      <w:tabs>
        <w:tab w:val="clear" w:pos="4536"/>
        <w:tab w:val="center" w:pos="2694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63" w:rsidRDefault="00EF53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839"/>
    <w:multiLevelType w:val="hybridMultilevel"/>
    <w:tmpl w:val="AD10C8B4"/>
    <w:lvl w:ilvl="0" w:tplc="54165CAC">
      <w:numFmt w:val="bullet"/>
      <w:lvlText w:val="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8"/>
    <w:rsid w:val="00015D04"/>
    <w:rsid w:val="00024B5F"/>
    <w:rsid w:val="00026652"/>
    <w:rsid w:val="00027103"/>
    <w:rsid w:val="0003723F"/>
    <w:rsid w:val="00043D7A"/>
    <w:rsid w:val="000624C8"/>
    <w:rsid w:val="00072967"/>
    <w:rsid w:val="000758BE"/>
    <w:rsid w:val="00083F84"/>
    <w:rsid w:val="00084D26"/>
    <w:rsid w:val="000A25AC"/>
    <w:rsid w:val="000A3FFF"/>
    <w:rsid w:val="000E48B7"/>
    <w:rsid w:val="000F1808"/>
    <w:rsid w:val="000F3018"/>
    <w:rsid w:val="000F71CE"/>
    <w:rsid w:val="001009FA"/>
    <w:rsid w:val="001067A7"/>
    <w:rsid w:val="0011066F"/>
    <w:rsid w:val="001161B0"/>
    <w:rsid w:val="00137057"/>
    <w:rsid w:val="001659D8"/>
    <w:rsid w:val="00185168"/>
    <w:rsid w:val="001B7DEC"/>
    <w:rsid w:val="001C703F"/>
    <w:rsid w:val="001C7324"/>
    <w:rsid w:val="001E0BD1"/>
    <w:rsid w:val="001E41C4"/>
    <w:rsid w:val="002204FC"/>
    <w:rsid w:val="00240427"/>
    <w:rsid w:val="00251D4D"/>
    <w:rsid w:val="00263DA2"/>
    <w:rsid w:val="00275AB2"/>
    <w:rsid w:val="0029390D"/>
    <w:rsid w:val="0029402B"/>
    <w:rsid w:val="002B0B78"/>
    <w:rsid w:val="002B6DF7"/>
    <w:rsid w:val="002C40DF"/>
    <w:rsid w:val="002E0BF2"/>
    <w:rsid w:val="002F35D2"/>
    <w:rsid w:val="00301EB7"/>
    <w:rsid w:val="003130FC"/>
    <w:rsid w:val="00331010"/>
    <w:rsid w:val="003321BF"/>
    <w:rsid w:val="0034005A"/>
    <w:rsid w:val="00343D11"/>
    <w:rsid w:val="00351B04"/>
    <w:rsid w:val="00354489"/>
    <w:rsid w:val="0035710F"/>
    <w:rsid w:val="00383774"/>
    <w:rsid w:val="00386FE8"/>
    <w:rsid w:val="003943DB"/>
    <w:rsid w:val="003A3828"/>
    <w:rsid w:val="003A58DA"/>
    <w:rsid w:val="003B3C4B"/>
    <w:rsid w:val="003C1126"/>
    <w:rsid w:val="003C6681"/>
    <w:rsid w:val="003D2FB7"/>
    <w:rsid w:val="003F7629"/>
    <w:rsid w:val="00402AFD"/>
    <w:rsid w:val="00424360"/>
    <w:rsid w:val="00431472"/>
    <w:rsid w:val="00461DBB"/>
    <w:rsid w:val="00463ED9"/>
    <w:rsid w:val="004701CB"/>
    <w:rsid w:val="00482016"/>
    <w:rsid w:val="00496CF7"/>
    <w:rsid w:val="004A670E"/>
    <w:rsid w:val="004B0DE6"/>
    <w:rsid w:val="004D19E9"/>
    <w:rsid w:val="004F15EA"/>
    <w:rsid w:val="004F36E8"/>
    <w:rsid w:val="00512DB2"/>
    <w:rsid w:val="0051347A"/>
    <w:rsid w:val="00515D27"/>
    <w:rsid w:val="005510C3"/>
    <w:rsid w:val="00560F72"/>
    <w:rsid w:val="005753D7"/>
    <w:rsid w:val="00583606"/>
    <w:rsid w:val="005A0CB6"/>
    <w:rsid w:val="005A1BED"/>
    <w:rsid w:val="005A52C8"/>
    <w:rsid w:val="005B7C9E"/>
    <w:rsid w:val="005D1173"/>
    <w:rsid w:val="005D161C"/>
    <w:rsid w:val="005D64DD"/>
    <w:rsid w:val="005D64E5"/>
    <w:rsid w:val="005F3281"/>
    <w:rsid w:val="005F342A"/>
    <w:rsid w:val="0060542D"/>
    <w:rsid w:val="0061391E"/>
    <w:rsid w:val="00613A24"/>
    <w:rsid w:val="00644D9A"/>
    <w:rsid w:val="00653861"/>
    <w:rsid w:val="00654B38"/>
    <w:rsid w:val="00661BE8"/>
    <w:rsid w:val="00674A30"/>
    <w:rsid w:val="006800A3"/>
    <w:rsid w:val="006A2311"/>
    <w:rsid w:val="006C3137"/>
    <w:rsid w:val="006C7CD4"/>
    <w:rsid w:val="006D3A4B"/>
    <w:rsid w:val="006E3BFC"/>
    <w:rsid w:val="006E47BF"/>
    <w:rsid w:val="006E7C4A"/>
    <w:rsid w:val="006E7D1E"/>
    <w:rsid w:val="00702864"/>
    <w:rsid w:val="00711895"/>
    <w:rsid w:val="007134CE"/>
    <w:rsid w:val="00713E74"/>
    <w:rsid w:val="00720942"/>
    <w:rsid w:val="00745095"/>
    <w:rsid w:val="00755388"/>
    <w:rsid w:val="00757B3C"/>
    <w:rsid w:val="00761239"/>
    <w:rsid w:val="00775662"/>
    <w:rsid w:val="00780E9B"/>
    <w:rsid w:val="0078412E"/>
    <w:rsid w:val="00796277"/>
    <w:rsid w:val="007B2639"/>
    <w:rsid w:val="007B727B"/>
    <w:rsid w:val="007C4620"/>
    <w:rsid w:val="007D4A07"/>
    <w:rsid w:val="007E0C1C"/>
    <w:rsid w:val="007E2D4E"/>
    <w:rsid w:val="007E486A"/>
    <w:rsid w:val="007E7478"/>
    <w:rsid w:val="007E7E30"/>
    <w:rsid w:val="007F3433"/>
    <w:rsid w:val="007F68B4"/>
    <w:rsid w:val="00804088"/>
    <w:rsid w:val="00805937"/>
    <w:rsid w:val="00810463"/>
    <w:rsid w:val="00816821"/>
    <w:rsid w:val="00827574"/>
    <w:rsid w:val="008331ED"/>
    <w:rsid w:val="008417EC"/>
    <w:rsid w:val="00854D6F"/>
    <w:rsid w:val="008614D3"/>
    <w:rsid w:val="00881946"/>
    <w:rsid w:val="00890C49"/>
    <w:rsid w:val="008972E7"/>
    <w:rsid w:val="008A3420"/>
    <w:rsid w:val="008B7D6C"/>
    <w:rsid w:val="008D66DE"/>
    <w:rsid w:val="008E69A3"/>
    <w:rsid w:val="008E7170"/>
    <w:rsid w:val="008F0CFF"/>
    <w:rsid w:val="008F569A"/>
    <w:rsid w:val="009027C1"/>
    <w:rsid w:val="009050A0"/>
    <w:rsid w:val="00927DFC"/>
    <w:rsid w:val="00947CAE"/>
    <w:rsid w:val="00950C8A"/>
    <w:rsid w:val="00954FD9"/>
    <w:rsid w:val="00975109"/>
    <w:rsid w:val="00980B29"/>
    <w:rsid w:val="0098416A"/>
    <w:rsid w:val="00986E52"/>
    <w:rsid w:val="00996116"/>
    <w:rsid w:val="009B35E0"/>
    <w:rsid w:val="009B4867"/>
    <w:rsid w:val="009C0F88"/>
    <w:rsid w:val="009C4791"/>
    <w:rsid w:val="009C6E14"/>
    <w:rsid w:val="00A00844"/>
    <w:rsid w:val="00A16483"/>
    <w:rsid w:val="00A302E7"/>
    <w:rsid w:val="00A32DAB"/>
    <w:rsid w:val="00A4383C"/>
    <w:rsid w:val="00A43E76"/>
    <w:rsid w:val="00A50C39"/>
    <w:rsid w:val="00A65A26"/>
    <w:rsid w:val="00A66FE4"/>
    <w:rsid w:val="00A9487A"/>
    <w:rsid w:val="00A95C4A"/>
    <w:rsid w:val="00AA6BDA"/>
    <w:rsid w:val="00AB24AB"/>
    <w:rsid w:val="00AD3729"/>
    <w:rsid w:val="00AE0E16"/>
    <w:rsid w:val="00AE1FF5"/>
    <w:rsid w:val="00AE77C6"/>
    <w:rsid w:val="00AF60CF"/>
    <w:rsid w:val="00AF6A7F"/>
    <w:rsid w:val="00AF7178"/>
    <w:rsid w:val="00B01C31"/>
    <w:rsid w:val="00B046B0"/>
    <w:rsid w:val="00B51FFF"/>
    <w:rsid w:val="00B65E35"/>
    <w:rsid w:val="00B704C1"/>
    <w:rsid w:val="00B712FF"/>
    <w:rsid w:val="00B759D5"/>
    <w:rsid w:val="00B94512"/>
    <w:rsid w:val="00B94EC3"/>
    <w:rsid w:val="00BA7754"/>
    <w:rsid w:val="00BB2989"/>
    <w:rsid w:val="00BB3346"/>
    <w:rsid w:val="00BB6250"/>
    <w:rsid w:val="00BF2D8B"/>
    <w:rsid w:val="00BF410A"/>
    <w:rsid w:val="00C122BC"/>
    <w:rsid w:val="00C25931"/>
    <w:rsid w:val="00C357B6"/>
    <w:rsid w:val="00C35A7F"/>
    <w:rsid w:val="00C60A84"/>
    <w:rsid w:val="00C60C30"/>
    <w:rsid w:val="00C8145C"/>
    <w:rsid w:val="00CA688C"/>
    <w:rsid w:val="00CB126F"/>
    <w:rsid w:val="00CC7A46"/>
    <w:rsid w:val="00CE1B8A"/>
    <w:rsid w:val="00CF5852"/>
    <w:rsid w:val="00D0205C"/>
    <w:rsid w:val="00D107EA"/>
    <w:rsid w:val="00D120E1"/>
    <w:rsid w:val="00D13682"/>
    <w:rsid w:val="00D154EB"/>
    <w:rsid w:val="00D51042"/>
    <w:rsid w:val="00D575B0"/>
    <w:rsid w:val="00D679C2"/>
    <w:rsid w:val="00D71FEB"/>
    <w:rsid w:val="00D84B08"/>
    <w:rsid w:val="00DA11D9"/>
    <w:rsid w:val="00DC0C34"/>
    <w:rsid w:val="00DC5EAA"/>
    <w:rsid w:val="00DC70F4"/>
    <w:rsid w:val="00DE67B1"/>
    <w:rsid w:val="00DF4302"/>
    <w:rsid w:val="00E201CB"/>
    <w:rsid w:val="00E2265B"/>
    <w:rsid w:val="00E35CC0"/>
    <w:rsid w:val="00E40756"/>
    <w:rsid w:val="00E40B89"/>
    <w:rsid w:val="00E42ED8"/>
    <w:rsid w:val="00E459CB"/>
    <w:rsid w:val="00E52074"/>
    <w:rsid w:val="00E577AD"/>
    <w:rsid w:val="00E60192"/>
    <w:rsid w:val="00E6190D"/>
    <w:rsid w:val="00E704A2"/>
    <w:rsid w:val="00E72FBF"/>
    <w:rsid w:val="00EB673E"/>
    <w:rsid w:val="00EE0D1C"/>
    <w:rsid w:val="00EE7607"/>
    <w:rsid w:val="00EF428E"/>
    <w:rsid w:val="00EF5363"/>
    <w:rsid w:val="00F042AC"/>
    <w:rsid w:val="00F12968"/>
    <w:rsid w:val="00F223C9"/>
    <w:rsid w:val="00F26645"/>
    <w:rsid w:val="00F30423"/>
    <w:rsid w:val="00F31629"/>
    <w:rsid w:val="00F4045C"/>
    <w:rsid w:val="00F56D27"/>
    <w:rsid w:val="00F65999"/>
    <w:rsid w:val="00F67686"/>
    <w:rsid w:val="00F84E71"/>
    <w:rsid w:val="00F95D9A"/>
    <w:rsid w:val="00FA230A"/>
    <w:rsid w:val="00FC53F2"/>
    <w:rsid w:val="00FF079C"/>
    <w:rsid w:val="00FF31F4"/>
    <w:rsid w:val="00FF5966"/>
    <w:rsid w:val="00FF69F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8D66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8D66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6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/service/service-tiergesundheit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vetmoe</Company>
  <LinksUpToDate>false</LinksUpToDate>
  <CharactersWithSpaces>1556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http://www.ages.at/service/service-tiergesundheit/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loitsch</dc:creator>
  <cp:lastModifiedBy>Richter Susanne</cp:lastModifiedBy>
  <cp:revision>2</cp:revision>
  <cp:lastPrinted>2018-04-18T07:30:00Z</cp:lastPrinted>
  <dcterms:created xsi:type="dcterms:W3CDTF">2018-04-25T09:01:00Z</dcterms:created>
  <dcterms:modified xsi:type="dcterms:W3CDTF">2018-04-25T09:01:00Z</dcterms:modified>
</cp:coreProperties>
</file>